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15" w:rsidRPr="00E9368E" w:rsidRDefault="00D02115" w:rsidP="00D02115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bookmarkStart w:id="0" w:name="_Hlk104975579"/>
      <w:r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115" w:rsidRPr="00E9368E" w:rsidRDefault="00D02115" w:rsidP="00D02115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УКРАЇНА</w:t>
      </w:r>
    </w:p>
    <w:p w:rsidR="00D02115" w:rsidRPr="00E9368E" w:rsidRDefault="00D02115" w:rsidP="00D02115">
      <w:pPr>
        <w:pStyle w:val="a4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D02115" w:rsidRPr="00E9368E" w:rsidRDefault="00D02115" w:rsidP="00D02115">
      <w:pPr>
        <w:pStyle w:val="a4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D02115" w:rsidRPr="00E9368E" w:rsidRDefault="00D02115" w:rsidP="00D02115">
      <w:pPr>
        <w:pStyle w:val="a4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D02115" w:rsidRPr="00E9368E" w:rsidRDefault="00D02115" w:rsidP="00D02115">
      <w:pPr>
        <w:pStyle w:val="a4"/>
        <w:ind w:left="0" w:firstLine="567"/>
        <w:jc w:val="center"/>
        <w:rPr>
          <w:b/>
          <w:sz w:val="28"/>
          <w:szCs w:val="28"/>
        </w:rPr>
      </w:pPr>
    </w:p>
    <w:p w:rsidR="00D02115" w:rsidRPr="00E9368E" w:rsidRDefault="00D02115" w:rsidP="00D02115">
      <w:pPr>
        <w:ind w:firstLine="567"/>
        <w:jc w:val="center"/>
        <w:rPr>
          <w:b/>
          <w:sz w:val="28"/>
          <w:szCs w:val="28"/>
        </w:rPr>
      </w:pPr>
      <w:proofErr w:type="gramStart"/>
      <w:r w:rsidRPr="00E9368E">
        <w:rPr>
          <w:b/>
          <w:sz w:val="28"/>
          <w:szCs w:val="28"/>
        </w:rPr>
        <w:t>Р</w:t>
      </w:r>
      <w:proofErr w:type="gramEnd"/>
      <w:r w:rsidRPr="00E9368E">
        <w:rPr>
          <w:b/>
          <w:sz w:val="28"/>
          <w:szCs w:val="28"/>
        </w:rPr>
        <w:t>ІШЕННЯ № 8</w:t>
      </w:r>
      <w:r>
        <w:rPr>
          <w:b/>
          <w:sz w:val="28"/>
          <w:szCs w:val="28"/>
        </w:rPr>
        <w:t>90</w:t>
      </w:r>
    </w:p>
    <w:p w:rsidR="00D02115" w:rsidRPr="00E9368E" w:rsidRDefault="00D02115" w:rsidP="00D02115">
      <w:pPr>
        <w:ind w:firstLine="567"/>
        <w:jc w:val="center"/>
        <w:rPr>
          <w:b/>
          <w:sz w:val="28"/>
          <w:szCs w:val="28"/>
        </w:rPr>
      </w:pPr>
    </w:p>
    <w:p w:rsidR="00D02115" w:rsidRPr="00E9368E" w:rsidRDefault="00D02115" w:rsidP="00D02115">
      <w:pPr>
        <w:ind w:firstLine="567"/>
        <w:jc w:val="both"/>
        <w:rPr>
          <w:sz w:val="28"/>
          <w:szCs w:val="28"/>
        </w:rPr>
      </w:pPr>
      <w:r w:rsidRPr="00E9368E">
        <w:rPr>
          <w:sz w:val="28"/>
          <w:szCs w:val="28"/>
        </w:rPr>
        <w:t>26 вересня 2024 року</w:t>
      </w:r>
      <w:r w:rsidRPr="00E9368E">
        <w:rPr>
          <w:sz w:val="28"/>
          <w:szCs w:val="28"/>
        </w:rPr>
        <w:tab/>
        <w:t xml:space="preserve">            </w:t>
      </w:r>
      <w:proofErr w:type="gramStart"/>
      <w:r w:rsidRPr="00E9368E">
        <w:rPr>
          <w:sz w:val="28"/>
          <w:szCs w:val="28"/>
        </w:rPr>
        <w:t>м</w:t>
      </w:r>
      <w:proofErr w:type="gramEnd"/>
      <w:r w:rsidRPr="00E9368E">
        <w:rPr>
          <w:sz w:val="28"/>
          <w:szCs w:val="28"/>
        </w:rPr>
        <w:t>. Погребище</w:t>
      </w:r>
      <w:r w:rsidRPr="00E9368E">
        <w:rPr>
          <w:sz w:val="28"/>
          <w:szCs w:val="28"/>
        </w:rPr>
        <w:tab/>
        <w:t xml:space="preserve">       63 сесія 8 скликання</w:t>
      </w:r>
    </w:p>
    <w:p w:rsidR="00195291" w:rsidRPr="008813A0" w:rsidRDefault="00195291" w:rsidP="00D02115">
      <w:pPr>
        <w:ind w:firstLine="567"/>
        <w:rPr>
          <w:sz w:val="28"/>
          <w:szCs w:val="28"/>
        </w:rPr>
      </w:pPr>
    </w:p>
    <w:p w:rsidR="005702EE" w:rsidRPr="00F55132" w:rsidRDefault="0047069E" w:rsidP="00D02115">
      <w:pPr>
        <w:tabs>
          <w:tab w:val="left" w:pos="-180"/>
          <w:tab w:val="left" w:pos="10620"/>
        </w:tabs>
        <w:ind w:firstLine="567"/>
        <w:jc w:val="center"/>
        <w:rPr>
          <w:b/>
          <w:color w:val="000000"/>
          <w:sz w:val="28"/>
          <w:szCs w:val="28"/>
          <w:bdr w:val="none" w:sz="0" w:space="0" w:color="auto" w:frame="1"/>
          <w:lang w:val="uk-UA"/>
        </w:rPr>
      </w:pPr>
      <w:r w:rsidRPr="00F55132">
        <w:rPr>
          <w:b/>
          <w:sz w:val="28"/>
          <w:szCs w:val="28"/>
          <w:lang w:val="uk-UA"/>
        </w:rPr>
        <w:t xml:space="preserve">Про </w:t>
      </w:r>
      <w:r w:rsidR="00311E60">
        <w:rPr>
          <w:b/>
          <w:sz w:val="28"/>
          <w:szCs w:val="28"/>
          <w:lang w:val="uk-UA"/>
        </w:rPr>
        <w:t>зняття з контролю окремих рішень Погребищенської міської ради</w:t>
      </w:r>
    </w:p>
    <w:bookmarkEnd w:id="0"/>
    <w:p w:rsidR="00A00F41" w:rsidRPr="00F55132" w:rsidRDefault="00A00F41" w:rsidP="00D02115">
      <w:pPr>
        <w:ind w:firstLine="567"/>
        <w:jc w:val="center"/>
        <w:rPr>
          <w:b/>
          <w:sz w:val="28"/>
          <w:szCs w:val="28"/>
          <w:lang w:val="uk-UA"/>
        </w:rPr>
      </w:pPr>
    </w:p>
    <w:p w:rsidR="007A3DA3" w:rsidRPr="00F55132" w:rsidRDefault="00F15088" w:rsidP="00D02115">
      <w:pPr>
        <w:ind w:firstLine="567"/>
        <w:jc w:val="both"/>
        <w:rPr>
          <w:sz w:val="28"/>
          <w:szCs w:val="28"/>
          <w:lang w:val="uk-UA"/>
        </w:rPr>
      </w:pPr>
      <w:r w:rsidRPr="00F55132">
        <w:rPr>
          <w:sz w:val="28"/>
          <w:szCs w:val="28"/>
          <w:lang w:val="uk-UA"/>
        </w:rPr>
        <w:t xml:space="preserve">Відповідно до </w:t>
      </w:r>
      <w:r w:rsidR="00311E60">
        <w:rPr>
          <w:sz w:val="28"/>
          <w:szCs w:val="28"/>
          <w:lang w:val="uk-UA"/>
        </w:rPr>
        <w:t>ч</w:t>
      </w:r>
      <w:r w:rsidRPr="00F55132">
        <w:rPr>
          <w:sz w:val="28"/>
          <w:szCs w:val="28"/>
          <w:lang w:val="uk-UA"/>
        </w:rPr>
        <w:t>.</w:t>
      </w:r>
      <w:r w:rsidR="00311E60">
        <w:rPr>
          <w:sz w:val="28"/>
          <w:szCs w:val="28"/>
          <w:lang w:val="uk-UA"/>
        </w:rPr>
        <w:t>6</w:t>
      </w:r>
      <w:r w:rsidRPr="00F55132">
        <w:rPr>
          <w:sz w:val="28"/>
          <w:szCs w:val="28"/>
          <w:lang w:val="uk-UA"/>
        </w:rPr>
        <w:t xml:space="preserve"> ст.</w:t>
      </w:r>
      <w:r w:rsidR="00311E60">
        <w:rPr>
          <w:sz w:val="28"/>
          <w:szCs w:val="28"/>
          <w:lang w:val="uk-UA"/>
        </w:rPr>
        <w:t>47</w:t>
      </w:r>
      <w:r w:rsidRPr="00F55132">
        <w:rPr>
          <w:sz w:val="28"/>
          <w:szCs w:val="28"/>
          <w:lang w:val="uk-UA"/>
        </w:rPr>
        <w:t>,</w:t>
      </w:r>
      <w:r w:rsidR="0047069E" w:rsidRPr="00F55132">
        <w:rPr>
          <w:sz w:val="28"/>
          <w:szCs w:val="28"/>
          <w:lang w:val="uk-UA"/>
        </w:rPr>
        <w:t xml:space="preserve"> </w:t>
      </w:r>
      <w:r w:rsidR="006F58C0">
        <w:rPr>
          <w:sz w:val="28"/>
          <w:szCs w:val="28"/>
          <w:lang w:val="uk-UA"/>
        </w:rPr>
        <w:t xml:space="preserve">ч.1 ст.59 </w:t>
      </w:r>
      <w:r w:rsidRPr="00F55132">
        <w:rPr>
          <w:sz w:val="28"/>
          <w:szCs w:val="28"/>
          <w:lang w:val="uk-UA"/>
        </w:rPr>
        <w:t>Закону України «Про місцеве самоврядування</w:t>
      </w:r>
      <w:r w:rsidR="0047069E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>в Україні»,</w:t>
      </w:r>
      <w:r w:rsidR="00EF78B3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568A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вр</w:t>
      </w:r>
      <w:r w:rsidR="00F13AB9" w:rsidRPr="00F55132">
        <w:rPr>
          <w:sz w:val="28"/>
          <w:szCs w:val="28"/>
          <w:lang w:val="uk-UA"/>
        </w:rPr>
        <w:t xml:space="preserve">аховуючи </w:t>
      </w:r>
      <w:r w:rsidR="000434BC" w:rsidRPr="00F55132">
        <w:rPr>
          <w:sz w:val="28"/>
          <w:szCs w:val="28"/>
          <w:lang w:val="uk-UA"/>
        </w:rPr>
        <w:t>виснов</w:t>
      </w:r>
      <w:r w:rsidR="006F58C0">
        <w:rPr>
          <w:sz w:val="28"/>
          <w:szCs w:val="28"/>
          <w:lang w:val="uk-UA"/>
        </w:rPr>
        <w:t>ки та рекомендації</w:t>
      </w:r>
      <w:r w:rsidR="00F13AB9" w:rsidRPr="00F55132">
        <w:rPr>
          <w:sz w:val="28"/>
          <w:szCs w:val="28"/>
          <w:lang w:val="uk-UA"/>
        </w:rPr>
        <w:t xml:space="preserve"> постійн</w:t>
      </w:r>
      <w:r w:rsidR="00221690">
        <w:rPr>
          <w:sz w:val="28"/>
          <w:szCs w:val="28"/>
          <w:lang w:val="uk-UA"/>
        </w:rPr>
        <w:t>ої</w:t>
      </w:r>
      <w:r w:rsidR="00F13AB9" w:rsidRPr="00F55132">
        <w:rPr>
          <w:sz w:val="28"/>
          <w:szCs w:val="28"/>
          <w:lang w:val="uk-UA"/>
        </w:rPr>
        <w:t xml:space="preserve"> комісі</w:t>
      </w:r>
      <w:r w:rsidR="00221690">
        <w:rPr>
          <w:sz w:val="28"/>
          <w:szCs w:val="28"/>
          <w:lang w:val="uk-UA"/>
        </w:rPr>
        <w:t>ї</w:t>
      </w:r>
      <w:r w:rsidR="00F13AB9" w:rsidRPr="00F55132">
        <w:rPr>
          <w:sz w:val="28"/>
          <w:szCs w:val="28"/>
          <w:lang w:val="uk-UA"/>
        </w:rPr>
        <w:t xml:space="preserve"> </w:t>
      </w:r>
      <w:r w:rsidR="00AA4E0B" w:rsidRPr="00F55132">
        <w:rPr>
          <w:sz w:val="28"/>
          <w:szCs w:val="28"/>
          <w:lang w:val="uk-UA"/>
        </w:rPr>
        <w:t>міської</w:t>
      </w:r>
      <w:r w:rsidR="00F13AB9" w:rsidRPr="00F55132">
        <w:rPr>
          <w:sz w:val="28"/>
          <w:szCs w:val="28"/>
          <w:lang w:val="uk-UA"/>
        </w:rPr>
        <w:t xml:space="preserve"> ради </w:t>
      </w:r>
      <w:r w:rsidR="006F58C0" w:rsidRPr="006F58C0">
        <w:rPr>
          <w:sz w:val="28"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="00AA4E0B" w:rsidRPr="00F55132">
        <w:rPr>
          <w:sz w:val="28"/>
          <w:szCs w:val="28"/>
          <w:lang w:val="uk-UA"/>
        </w:rPr>
        <w:t>міська</w:t>
      </w:r>
      <w:r w:rsidR="007A3DA3" w:rsidRPr="00F55132">
        <w:rPr>
          <w:sz w:val="28"/>
          <w:szCs w:val="28"/>
          <w:lang w:val="uk-UA"/>
        </w:rPr>
        <w:t xml:space="preserve"> рада</w:t>
      </w:r>
      <w:r w:rsidR="00AB26A5" w:rsidRPr="00F55132">
        <w:rPr>
          <w:sz w:val="28"/>
          <w:szCs w:val="28"/>
          <w:lang w:val="uk-UA"/>
        </w:rPr>
        <w:t xml:space="preserve"> </w:t>
      </w:r>
      <w:r w:rsidR="007A3DA3" w:rsidRPr="00F55132">
        <w:rPr>
          <w:sz w:val="28"/>
          <w:szCs w:val="28"/>
          <w:lang w:val="uk-UA"/>
        </w:rPr>
        <w:t>ВИРІШИЛА:</w:t>
      </w:r>
    </w:p>
    <w:p w:rsidR="00100949" w:rsidRPr="00F55132" w:rsidRDefault="00100949" w:rsidP="00D02115">
      <w:pPr>
        <w:pStyle w:val="31"/>
        <w:ind w:firstLine="567"/>
        <w:jc w:val="both"/>
        <w:rPr>
          <w:b w:val="0"/>
          <w:szCs w:val="28"/>
        </w:rPr>
      </w:pPr>
    </w:p>
    <w:p w:rsidR="007A3DA3" w:rsidRDefault="004D1364" w:rsidP="00D02115">
      <w:pPr>
        <w:ind w:firstLine="567"/>
        <w:jc w:val="both"/>
        <w:rPr>
          <w:sz w:val="28"/>
          <w:szCs w:val="28"/>
          <w:lang w:val="uk-UA"/>
        </w:rPr>
      </w:pPr>
      <w:r w:rsidRPr="00F55132">
        <w:rPr>
          <w:sz w:val="28"/>
          <w:szCs w:val="28"/>
          <w:lang w:val="uk-UA"/>
        </w:rPr>
        <w:t>1.</w:t>
      </w:r>
      <w:r w:rsidR="00195291" w:rsidRPr="00F55132">
        <w:rPr>
          <w:sz w:val="28"/>
          <w:szCs w:val="28"/>
          <w:lang w:val="uk-UA"/>
        </w:rPr>
        <w:t xml:space="preserve"> </w:t>
      </w:r>
      <w:r w:rsidR="008903E9">
        <w:rPr>
          <w:sz w:val="28"/>
          <w:szCs w:val="28"/>
          <w:lang w:val="uk-UA"/>
        </w:rPr>
        <w:t>З</w:t>
      </w:r>
      <w:r w:rsidR="006F58C0" w:rsidRPr="00337F28">
        <w:rPr>
          <w:sz w:val="28"/>
          <w:szCs w:val="28"/>
          <w:lang w:val="uk-UA"/>
        </w:rPr>
        <w:t xml:space="preserve">няти з контролю і вважати такими, що </w:t>
      </w:r>
      <w:r w:rsidR="006F58C0">
        <w:rPr>
          <w:sz w:val="28"/>
          <w:szCs w:val="28"/>
          <w:lang w:val="uk-UA"/>
        </w:rPr>
        <w:t>виконані наступні рішення</w:t>
      </w:r>
      <w:r w:rsidR="006F58C0" w:rsidRPr="00714FEB">
        <w:rPr>
          <w:sz w:val="28"/>
          <w:szCs w:val="28"/>
          <w:lang w:val="uk-UA"/>
        </w:rPr>
        <w:t>:</w:t>
      </w:r>
    </w:p>
    <w:p w:rsidR="006F58C0" w:rsidRDefault="006F58C0" w:rsidP="00D02115">
      <w:pPr>
        <w:ind w:firstLine="567"/>
        <w:jc w:val="both"/>
        <w:rPr>
          <w:sz w:val="28"/>
          <w:szCs w:val="28"/>
          <w:lang w:val="uk-UA"/>
        </w:rPr>
      </w:pPr>
    </w:p>
    <w:p w:rsidR="006F58C0" w:rsidRDefault="006F58C0" w:rsidP="00D0211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рішення 9 сесії міської ради 8 скликання від 18 травня 2021 року        №</w:t>
      </w:r>
      <w:r w:rsidRPr="006F58C0">
        <w:rPr>
          <w:bCs/>
          <w:color w:val="000000"/>
          <w:sz w:val="28"/>
          <w:szCs w:val="28"/>
        </w:rPr>
        <w:t>89-9-8/675</w:t>
      </w:r>
      <w:r>
        <w:rPr>
          <w:sz w:val="28"/>
          <w:szCs w:val="28"/>
          <w:lang w:val="uk-UA"/>
        </w:rPr>
        <w:t xml:space="preserve"> </w:t>
      </w:r>
      <w:r w:rsidRPr="006F58C0">
        <w:rPr>
          <w:sz w:val="28"/>
          <w:szCs w:val="28"/>
          <w:lang w:val="uk-UA"/>
        </w:rPr>
        <w:t>«</w:t>
      </w:r>
      <w:r w:rsidRPr="006F58C0">
        <w:rPr>
          <w:bCs/>
          <w:color w:val="000000"/>
          <w:sz w:val="28"/>
          <w:szCs w:val="28"/>
        </w:rPr>
        <w:t>Про затвердження Програми безоплатної правової допомоги населенню Погребищенської міської територіальної громади на 2021-2023 роки</w:t>
      </w:r>
      <w:r w:rsidRPr="006F58C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6F58C0" w:rsidRDefault="006F58C0" w:rsidP="00D0211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рішення 17 сесії міської ради 8 скликання від 07 жовтня 2021 року        №</w:t>
      </w:r>
      <w:r w:rsidRPr="006F58C0">
        <w:rPr>
          <w:bCs/>
          <w:color w:val="000000"/>
          <w:sz w:val="28"/>
          <w:szCs w:val="28"/>
          <w:lang w:val="uk-UA"/>
        </w:rPr>
        <w:t>199-17-8/1562</w:t>
      </w:r>
      <w:r>
        <w:rPr>
          <w:sz w:val="28"/>
          <w:szCs w:val="28"/>
          <w:lang w:val="uk-UA"/>
        </w:rPr>
        <w:t xml:space="preserve"> </w:t>
      </w:r>
      <w:r w:rsidRPr="006F58C0">
        <w:rPr>
          <w:sz w:val="28"/>
          <w:szCs w:val="28"/>
          <w:lang w:val="uk-UA"/>
        </w:rPr>
        <w:t>«</w:t>
      </w:r>
      <w:r w:rsidRPr="006F58C0">
        <w:rPr>
          <w:bCs/>
          <w:color w:val="000000"/>
          <w:sz w:val="28"/>
          <w:szCs w:val="28"/>
          <w:lang w:val="uk-UA"/>
        </w:rPr>
        <w:t>Про Програму регулярних спеціальних перевезень учнів Вищого професійного училища №42 м. Погребище «Учнівський міжміський автобус» на 2021 - 2023 роки</w:t>
      </w:r>
      <w:r w:rsidRPr="006F58C0">
        <w:rPr>
          <w:sz w:val="28"/>
          <w:szCs w:val="28"/>
          <w:lang w:val="uk-UA"/>
        </w:rPr>
        <w:t>».</w:t>
      </w:r>
    </w:p>
    <w:p w:rsidR="006F58C0" w:rsidRDefault="006F58C0" w:rsidP="00D02115">
      <w:pPr>
        <w:ind w:firstLine="567"/>
        <w:rPr>
          <w:sz w:val="28"/>
          <w:szCs w:val="28"/>
          <w:lang w:val="uk-UA"/>
        </w:rPr>
      </w:pPr>
    </w:p>
    <w:p w:rsidR="006F58C0" w:rsidRPr="00F55132" w:rsidRDefault="006F58C0" w:rsidP="00D02115">
      <w:pPr>
        <w:ind w:firstLine="567"/>
        <w:rPr>
          <w:sz w:val="28"/>
          <w:szCs w:val="28"/>
          <w:lang w:val="uk-UA"/>
        </w:rPr>
      </w:pPr>
    </w:p>
    <w:p w:rsidR="00F55132" w:rsidRPr="00F55132" w:rsidRDefault="00F55132" w:rsidP="00D02115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F55132" w:rsidRDefault="00AD5DB9" w:rsidP="00D02115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p w:rsidR="00FB661F" w:rsidRDefault="00FB661F" w:rsidP="00D02115">
      <w:pPr>
        <w:pStyle w:val="1"/>
        <w:shd w:val="clear" w:color="auto" w:fill="auto"/>
        <w:spacing w:before="0" w:after="0" w:line="240" w:lineRule="auto"/>
        <w:ind w:firstLine="567"/>
        <w:rPr>
          <w:b/>
          <w:sz w:val="28"/>
          <w:szCs w:val="28"/>
          <w:lang w:val="uk-UA"/>
        </w:rPr>
      </w:pPr>
    </w:p>
    <w:sectPr w:rsidR="00FB661F" w:rsidSect="006F58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32D57"/>
    <w:rsid w:val="00041A2B"/>
    <w:rsid w:val="00041B8C"/>
    <w:rsid w:val="000434BC"/>
    <w:rsid w:val="000568AE"/>
    <w:rsid w:val="00072B36"/>
    <w:rsid w:val="00086515"/>
    <w:rsid w:val="000B0BC2"/>
    <w:rsid w:val="000D3400"/>
    <w:rsid w:val="000E58D4"/>
    <w:rsid w:val="000E5C16"/>
    <w:rsid w:val="00100949"/>
    <w:rsid w:val="001263B4"/>
    <w:rsid w:val="00130F5C"/>
    <w:rsid w:val="00136274"/>
    <w:rsid w:val="001458F0"/>
    <w:rsid w:val="00171A28"/>
    <w:rsid w:val="001944E3"/>
    <w:rsid w:val="00195291"/>
    <w:rsid w:val="001D0771"/>
    <w:rsid w:val="001F210B"/>
    <w:rsid w:val="001F3402"/>
    <w:rsid w:val="00221690"/>
    <w:rsid w:val="00240AEB"/>
    <w:rsid w:val="0024281E"/>
    <w:rsid w:val="00294197"/>
    <w:rsid w:val="002B4896"/>
    <w:rsid w:val="002C0AE2"/>
    <w:rsid w:val="002E33B3"/>
    <w:rsid w:val="002F4BF2"/>
    <w:rsid w:val="002F764B"/>
    <w:rsid w:val="00311E60"/>
    <w:rsid w:val="003164BF"/>
    <w:rsid w:val="00355261"/>
    <w:rsid w:val="003647C1"/>
    <w:rsid w:val="00377782"/>
    <w:rsid w:val="003954CD"/>
    <w:rsid w:val="003A6E7F"/>
    <w:rsid w:val="003B14BD"/>
    <w:rsid w:val="003D4042"/>
    <w:rsid w:val="003F28DA"/>
    <w:rsid w:val="0040451A"/>
    <w:rsid w:val="00422E8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B0FB3"/>
    <w:rsid w:val="005B53B3"/>
    <w:rsid w:val="005F5225"/>
    <w:rsid w:val="00607F99"/>
    <w:rsid w:val="00611049"/>
    <w:rsid w:val="006528F2"/>
    <w:rsid w:val="006530EE"/>
    <w:rsid w:val="00664378"/>
    <w:rsid w:val="00664D67"/>
    <w:rsid w:val="00666686"/>
    <w:rsid w:val="00673C15"/>
    <w:rsid w:val="006933D5"/>
    <w:rsid w:val="00697A4E"/>
    <w:rsid w:val="006B28DC"/>
    <w:rsid w:val="006E7EBF"/>
    <w:rsid w:val="006F1E2F"/>
    <w:rsid w:val="006F58C0"/>
    <w:rsid w:val="00704C2A"/>
    <w:rsid w:val="0072041A"/>
    <w:rsid w:val="0074237F"/>
    <w:rsid w:val="007470B2"/>
    <w:rsid w:val="007624E6"/>
    <w:rsid w:val="00764877"/>
    <w:rsid w:val="00764D99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565D"/>
    <w:rsid w:val="008119C4"/>
    <w:rsid w:val="00824FCE"/>
    <w:rsid w:val="00832A3C"/>
    <w:rsid w:val="00845B7C"/>
    <w:rsid w:val="00857109"/>
    <w:rsid w:val="008813A0"/>
    <w:rsid w:val="00887E5D"/>
    <w:rsid w:val="008903E9"/>
    <w:rsid w:val="008A2B5C"/>
    <w:rsid w:val="008B10E6"/>
    <w:rsid w:val="008B747C"/>
    <w:rsid w:val="008C6802"/>
    <w:rsid w:val="008D37F6"/>
    <w:rsid w:val="00905D55"/>
    <w:rsid w:val="00924393"/>
    <w:rsid w:val="0093605C"/>
    <w:rsid w:val="00946563"/>
    <w:rsid w:val="0096146E"/>
    <w:rsid w:val="009616DE"/>
    <w:rsid w:val="009648D6"/>
    <w:rsid w:val="009806D9"/>
    <w:rsid w:val="0098472F"/>
    <w:rsid w:val="00985899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63E73"/>
    <w:rsid w:val="00A81402"/>
    <w:rsid w:val="00AA2BAC"/>
    <w:rsid w:val="00AA3D95"/>
    <w:rsid w:val="00AA4E0B"/>
    <w:rsid w:val="00AB1B6B"/>
    <w:rsid w:val="00AB26A5"/>
    <w:rsid w:val="00AD0C1F"/>
    <w:rsid w:val="00AD4E1F"/>
    <w:rsid w:val="00AD5ADF"/>
    <w:rsid w:val="00AD5DB9"/>
    <w:rsid w:val="00AE46B0"/>
    <w:rsid w:val="00B23511"/>
    <w:rsid w:val="00B355D9"/>
    <w:rsid w:val="00B3754F"/>
    <w:rsid w:val="00B74439"/>
    <w:rsid w:val="00B75B42"/>
    <w:rsid w:val="00B95E57"/>
    <w:rsid w:val="00BC1E40"/>
    <w:rsid w:val="00BC3D85"/>
    <w:rsid w:val="00C06674"/>
    <w:rsid w:val="00C20441"/>
    <w:rsid w:val="00C25852"/>
    <w:rsid w:val="00C27B62"/>
    <w:rsid w:val="00C663AE"/>
    <w:rsid w:val="00C66CFC"/>
    <w:rsid w:val="00C67F30"/>
    <w:rsid w:val="00C728A5"/>
    <w:rsid w:val="00C94DCE"/>
    <w:rsid w:val="00CB3C5C"/>
    <w:rsid w:val="00CE7776"/>
    <w:rsid w:val="00D003C1"/>
    <w:rsid w:val="00D02115"/>
    <w:rsid w:val="00D074A7"/>
    <w:rsid w:val="00D53B4F"/>
    <w:rsid w:val="00D57079"/>
    <w:rsid w:val="00D76097"/>
    <w:rsid w:val="00D971B6"/>
    <w:rsid w:val="00DA4596"/>
    <w:rsid w:val="00DF007A"/>
    <w:rsid w:val="00DF2CE4"/>
    <w:rsid w:val="00DF3067"/>
    <w:rsid w:val="00E56910"/>
    <w:rsid w:val="00E857C2"/>
    <w:rsid w:val="00E967CA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61F"/>
    <w:rsid w:val="00FB6CF0"/>
    <w:rsid w:val="00FC0F0F"/>
    <w:rsid w:val="00FE04E1"/>
    <w:rsid w:val="00FE1C15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6F58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7079E-2916-4995-9C93-92303CA4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9</cp:revision>
  <cp:lastPrinted>2023-09-07T11:00:00Z</cp:lastPrinted>
  <dcterms:created xsi:type="dcterms:W3CDTF">2023-09-07T11:00:00Z</dcterms:created>
  <dcterms:modified xsi:type="dcterms:W3CDTF">2024-09-26T10:50:00Z</dcterms:modified>
</cp:coreProperties>
</file>